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97" w:rsidRPr="00BD2016" w:rsidRDefault="000A7297" w:rsidP="000A7297">
      <w:pPr>
        <w:spacing w:after="0"/>
        <w:rPr>
          <w:rFonts w:ascii="Times New Roman" w:hAnsi="Times New Roman" w:cs="Times New Roman"/>
        </w:rPr>
      </w:pPr>
      <w:r w:rsidRPr="00BD2016">
        <w:rPr>
          <w:rFonts w:ascii="Times New Roman" w:hAnsi="Times New Roman" w:cs="Times New Roman"/>
        </w:rPr>
        <w:t>«Утверждаю»</w:t>
      </w:r>
    </w:p>
    <w:p w:rsidR="000A7297" w:rsidRPr="00BD2016" w:rsidRDefault="000A7297" w:rsidP="000A7297">
      <w:pPr>
        <w:spacing w:after="0"/>
        <w:rPr>
          <w:rFonts w:ascii="Times New Roman" w:hAnsi="Times New Roman" w:cs="Times New Roman"/>
        </w:rPr>
      </w:pPr>
      <w:proofErr w:type="spellStart"/>
      <w:r w:rsidRPr="00BD2016">
        <w:rPr>
          <w:rFonts w:ascii="Times New Roman" w:hAnsi="Times New Roman" w:cs="Times New Roman"/>
        </w:rPr>
        <w:t>Зам.директора</w:t>
      </w:r>
      <w:proofErr w:type="spellEnd"/>
      <w:r w:rsidRPr="00BD2016">
        <w:rPr>
          <w:rFonts w:ascii="Times New Roman" w:hAnsi="Times New Roman" w:cs="Times New Roman"/>
        </w:rPr>
        <w:t xml:space="preserve"> по УР</w:t>
      </w:r>
    </w:p>
    <w:p w:rsidR="000A7297" w:rsidRPr="00BD2016" w:rsidRDefault="000A7297" w:rsidP="000A7297">
      <w:pPr>
        <w:spacing w:after="0"/>
        <w:rPr>
          <w:rFonts w:ascii="Times New Roman" w:hAnsi="Times New Roman" w:cs="Times New Roman"/>
        </w:rPr>
      </w:pPr>
      <w:r w:rsidRPr="00BD2016">
        <w:rPr>
          <w:rFonts w:ascii="Times New Roman" w:hAnsi="Times New Roman" w:cs="Times New Roman"/>
        </w:rPr>
        <w:t>_________</w:t>
      </w:r>
      <w:proofErr w:type="spellStart"/>
      <w:r w:rsidRPr="00BD2016">
        <w:rPr>
          <w:rFonts w:ascii="Times New Roman" w:hAnsi="Times New Roman" w:cs="Times New Roman"/>
        </w:rPr>
        <w:t>Н.С.Лукина</w:t>
      </w:r>
      <w:proofErr w:type="spellEnd"/>
    </w:p>
    <w:p w:rsidR="000A7297" w:rsidRPr="00BD2016" w:rsidRDefault="000A7297" w:rsidP="000A7297">
      <w:pPr>
        <w:spacing w:after="0"/>
        <w:rPr>
          <w:rFonts w:ascii="Times New Roman" w:hAnsi="Times New Roman" w:cs="Times New Roman"/>
        </w:rPr>
      </w:pPr>
      <w:proofErr w:type="gramStart"/>
      <w:r w:rsidRPr="00BD2016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BD2016">
        <w:rPr>
          <w:rFonts w:ascii="Times New Roman" w:hAnsi="Times New Roman" w:cs="Times New Roman"/>
          <w:u w:val="single"/>
        </w:rPr>
        <w:t xml:space="preserve">    »                   </w:t>
      </w:r>
      <w:r>
        <w:rPr>
          <w:rFonts w:ascii="Times New Roman" w:hAnsi="Times New Roman" w:cs="Times New Roman"/>
        </w:rPr>
        <w:t>2021</w:t>
      </w:r>
      <w:r w:rsidRPr="00BD2016">
        <w:rPr>
          <w:rFonts w:ascii="Times New Roman" w:hAnsi="Times New Roman" w:cs="Times New Roman"/>
        </w:rPr>
        <w:t>г.</w:t>
      </w:r>
    </w:p>
    <w:p w:rsidR="00AE6B62" w:rsidRDefault="00AE6B62" w:rsidP="00AE6B62">
      <w:pPr>
        <w:spacing w:after="0"/>
        <w:rPr>
          <w:rFonts w:ascii="Times New Roman" w:hAnsi="Times New Roman" w:cs="Times New Roman"/>
        </w:rPr>
      </w:pPr>
    </w:p>
    <w:p w:rsidR="00842474" w:rsidRDefault="00842474" w:rsidP="00AE6B62">
      <w:pPr>
        <w:spacing w:after="0"/>
        <w:rPr>
          <w:rFonts w:ascii="Times New Roman" w:hAnsi="Times New Roman" w:cs="Times New Roman"/>
        </w:rPr>
      </w:pPr>
    </w:p>
    <w:p w:rsidR="00842474" w:rsidRDefault="00842474" w:rsidP="00AE6B62">
      <w:pPr>
        <w:spacing w:after="0"/>
        <w:rPr>
          <w:rFonts w:ascii="Times New Roman" w:hAnsi="Times New Roman" w:cs="Times New Roman"/>
        </w:rPr>
      </w:pPr>
    </w:p>
    <w:p w:rsidR="00E60D90" w:rsidRPr="00713C0B" w:rsidRDefault="00E60D90" w:rsidP="00E60D90">
      <w:pPr>
        <w:spacing w:after="0"/>
        <w:jc w:val="center"/>
        <w:rPr>
          <w:rFonts w:ascii="Times New Roman" w:hAnsi="Times New Roman" w:cs="Times New Roman"/>
        </w:rPr>
      </w:pPr>
      <w:r w:rsidRPr="00713C0B">
        <w:rPr>
          <w:rFonts w:ascii="Times New Roman" w:hAnsi="Times New Roman" w:cs="Times New Roman"/>
        </w:rPr>
        <w:t>ГБПОУ «Тверской колледж им.А.Н.Коняева»</w:t>
      </w:r>
    </w:p>
    <w:p w:rsidR="00836FF7" w:rsidRPr="00713C0B" w:rsidRDefault="00FC0585" w:rsidP="00BC1D57">
      <w:pPr>
        <w:spacing w:after="0"/>
        <w:jc w:val="center"/>
        <w:rPr>
          <w:rFonts w:ascii="Times New Roman" w:hAnsi="Times New Roman" w:cs="Times New Roman"/>
          <w:b/>
        </w:rPr>
      </w:pPr>
      <w:r w:rsidRPr="00713C0B">
        <w:rPr>
          <w:rFonts w:ascii="Times New Roman" w:hAnsi="Times New Roman" w:cs="Times New Roman"/>
          <w:b/>
        </w:rPr>
        <w:t>РАСПИСАНИЕ</w:t>
      </w:r>
    </w:p>
    <w:p w:rsidR="00236CC2" w:rsidRPr="00713C0B" w:rsidRDefault="00236CC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713C0B">
        <w:rPr>
          <w:rFonts w:ascii="Times New Roman" w:hAnsi="Times New Roman" w:cs="Times New Roman"/>
          <w:b/>
        </w:rPr>
        <w:t>ЛАБОРАТОРНО-ЭКЗАМЕНАЦИОННОЙ</w:t>
      </w:r>
    </w:p>
    <w:p w:rsidR="00E60D90" w:rsidRPr="00713C0B" w:rsidRDefault="00E60D90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713C0B">
        <w:rPr>
          <w:rFonts w:ascii="Times New Roman" w:hAnsi="Times New Roman" w:cs="Times New Roman"/>
          <w:b/>
        </w:rPr>
        <w:t xml:space="preserve"> СЕССИИ </w:t>
      </w:r>
      <w:r w:rsidR="00236CC2" w:rsidRPr="00713C0B">
        <w:rPr>
          <w:rFonts w:ascii="Times New Roman" w:hAnsi="Times New Roman" w:cs="Times New Roman"/>
          <w:b/>
        </w:rPr>
        <w:t>1</w:t>
      </w:r>
      <w:r w:rsidR="006622B2" w:rsidRPr="00713C0B">
        <w:rPr>
          <w:rFonts w:ascii="Times New Roman" w:hAnsi="Times New Roman" w:cs="Times New Roman"/>
          <w:b/>
        </w:rPr>
        <w:t xml:space="preserve">СЕМЕСТРА </w:t>
      </w:r>
    </w:p>
    <w:p w:rsidR="006622B2" w:rsidRPr="00713C0B" w:rsidRDefault="006622B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713C0B">
        <w:rPr>
          <w:rFonts w:ascii="Times New Roman" w:hAnsi="Times New Roman" w:cs="Times New Roman"/>
          <w:b/>
        </w:rPr>
        <w:t>НА ПЕРИОД</w:t>
      </w:r>
      <w:r w:rsidR="00E45AEB" w:rsidRPr="00713C0B">
        <w:rPr>
          <w:rFonts w:ascii="Times New Roman" w:hAnsi="Times New Roman" w:cs="Times New Roman"/>
          <w:b/>
        </w:rPr>
        <w:t xml:space="preserve">С </w:t>
      </w:r>
      <w:r w:rsidR="00D45F67">
        <w:rPr>
          <w:rFonts w:ascii="Times New Roman" w:hAnsi="Times New Roman" w:cs="Times New Roman"/>
          <w:b/>
        </w:rPr>
        <w:t>12.05.</w:t>
      </w:r>
      <w:r w:rsidR="005E6660" w:rsidRPr="00713C0B">
        <w:rPr>
          <w:rFonts w:ascii="Times New Roman" w:hAnsi="Times New Roman" w:cs="Times New Roman"/>
          <w:b/>
        </w:rPr>
        <w:t>202</w:t>
      </w:r>
      <w:r w:rsidR="00CF526D" w:rsidRPr="00713C0B">
        <w:rPr>
          <w:rFonts w:ascii="Times New Roman" w:hAnsi="Times New Roman" w:cs="Times New Roman"/>
          <w:b/>
        </w:rPr>
        <w:t>1</w:t>
      </w:r>
      <w:r w:rsidR="005E6660" w:rsidRPr="00713C0B">
        <w:rPr>
          <w:rFonts w:ascii="Times New Roman" w:hAnsi="Times New Roman" w:cs="Times New Roman"/>
          <w:b/>
        </w:rPr>
        <w:t>-</w:t>
      </w:r>
      <w:r w:rsidR="00D45F67">
        <w:rPr>
          <w:rFonts w:ascii="Times New Roman" w:hAnsi="Times New Roman" w:cs="Times New Roman"/>
          <w:b/>
        </w:rPr>
        <w:t>27.05.</w:t>
      </w:r>
      <w:r w:rsidR="00CF526D" w:rsidRPr="00713C0B">
        <w:rPr>
          <w:rFonts w:ascii="Times New Roman" w:hAnsi="Times New Roman" w:cs="Times New Roman"/>
          <w:b/>
        </w:rPr>
        <w:t>2021</w:t>
      </w:r>
    </w:p>
    <w:p w:rsidR="006622B2" w:rsidRPr="00713C0B" w:rsidRDefault="006622B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713C0B">
        <w:rPr>
          <w:rFonts w:ascii="Times New Roman" w:hAnsi="Times New Roman" w:cs="Times New Roman"/>
          <w:b/>
        </w:rPr>
        <w:t xml:space="preserve">ЗАОЧНОЙ ФОРМЫ ОБУЧЕНИЯ </w:t>
      </w:r>
    </w:p>
    <w:p w:rsidR="006622B2" w:rsidRPr="00713C0B" w:rsidRDefault="006622B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713C0B">
        <w:rPr>
          <w:rFonts w:ascii="Times New Roman" w:hAnsi="Times New Roman" w:cs="Times New Roman"/>
          <w:b/>
        </w:rPr>
        <w:t>ГРУППА</w:t>
      </w:r>
      <w:r w:rsidR="00AC7779" w:rsidRPr="00713C0B">
        <w:rPr>
          <w:rFonts w:ascii="Times New Roman" w:hAnsi="Times New Roman" w:cs="Times New Roman"/>
          <w:b/>
        </w:rPr>
        <w:t xml:space="preserve"> 1</w:t>
      </w:r>
      <w:r w:rsidR="008C002A" w:rsidRPr="00713C0B">
        <w:rPr>
          <w:rFonts w:ascii="Times New Roman" w:hAnsi="Times New Roman" w:cs="Times New Roman"/>
          <w:b/>
        </w:rPr>
        <w:t>-</w:t>
      </w:r>
      <w:r w:rsidR="00236CC2" w:rsidRPr="00713C0B">
        <w:rPr>
          <w:rFonts w:ascii="Times New Roman" w:hAnsi="Times New Roman" w:cs="Times New Roman"/>
          <w:b/>
        </w:rPr>
        <w:t>зПСО</w:t>
      </w:r>
      <w:r w:rsidR="00D45F67">
        <w:rPr>
          <w:rFonts w:ascii="Times New Roman" w:hAnsi="Times New Roman" w:cs="Times New Roman"/>
          <w:b/>
        </w:rPr>
        <w:t>2</w:t>
      </w:r>
    </w:p>
    <w:p w:rsidR="000207EF" w:rsidRPr="00713C0B" w:rsidRDefault="000207EF" w:rsidP="006622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55" w:type="dxa"/>
        <w:tblInd w:w="-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8"/>
        <w:gridCol w:w="1384"/>
        <w:gridCol w:w="2986"/>
        <w:gridCol w:w="2986"/>
        <w:gridCol w:w="991"/>
      </w:tblGrid>
      <w:tr w:rsidR="006622B2" w:rsidRPr="00713C0B" w:rsidTr="00EB06E5">
        <w:tc>
          <w:tcPr>
            <w:tcW w:w="1508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713C0B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713C0B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986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713C0B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86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713C0B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713C0B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3C0B">
              <w:rPr>
                <w:rFonts w:ascii="Times New Roman" w:hAnsi="Times New Roman" w:cs="Times New Roman"/>
                <w:b/>
              </w:rPr>
              <w:t>Ауд</w:t>
            </w:r>
            <w:proofErr w:type="spellEnd"/>
          </w:p>
        </w:tc>
      </w:tr>
      <w:tr w:rsidR="00D45F67" w:rsidRPr="00713C0B" w:rsidTr="00777DAD">
        <w:trPr>
          <w:trHeight w:val="102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12.05.2021</w:t>
            </w:r>
          </w:p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среда</w:t>
            </w:r>
          </w:p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</w:t>
            </w:r>
            <w:r w:rsidRPr="00713C0B">
              <w:rPr>
                <w:rFonts w:ascii="Times New Roman" w:hAnsi="Times New Roman" w:cs="Times New Roman"/>
                <w:b/>
              </w:rPr>
              <w:t>-10.05</w:t>
            </w:r>
          </w:p>
        </w:tc>
        <w:tc>
          <w:tcPr>
            <w:tcW w:w="2986" w:type="dxa"/>
            <w:tcBorders>
              <w:top w:val="double" w:sz="4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29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Е.А.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F67" w:rsidRPr="00713C0B" w:rsidTr="00BC04A1">
        <w:trPr>
          <w:trHeight w:val="102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  <w:vMerge w:val="restart"/>
            <w:tcBorders>
              <w:left w:val="double" w:sz="4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45F67" w:rsidRPr="00713C0B" w:rsidTr="00BC04A1">
        <w:trPr>
          <w:trHeight w:val="102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/>
            <w:tcBorders>
              <w:bottom w:val="single" w:sz="6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double" w:sz="4" w:space="0" w:color="auto"/>
            </w:tcBorders>
          </w:tcPr>
          <w:p w:rsidR="00D45F67" w:rsidRPr="00713C0B" w:rsidRDefault="00D45F67" w:rsidP="00B01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F67" w:rsidRPr="00713C0B" w:rsidTr="00304F3E">
        <w:trPr>
          <w:trHeight w:val="102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tcBorders>
              <w:top w:val="single" w:sz="6" w:space="0" w:color="auto"/>
              <w:bottom w:val="double" w:sz="4" w:space="0" w:color="auto"/>
            </w:tcBorders>
          </w:tcPr>
          <w:p w:rsidR="00D45F67" w:rsidRPr="00D45F67" w:rsidRDefault="00D45F67" w:rsidP="00D45F67">
            <w:pPr>
              <w:jc w:val="center"/>
            </w:pPr>
            <w:r w:rsidRPr="00D45F67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98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45F67" w:rsidRPr="00D45F67" w:rsidRDefault="00D45F67" w:rsidP="00D35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  <w:tcBorders>
              <w:left w:val="double" w:sz="4" w:space="0" w:color="auto"/>
              <w:bottom w:val="double" w:sz="4" w:space="0" w:color="auto"/>
            </w:tcBorders>
          </w:tcPr>
          <w:p w:rsidR="00D45F67" w:rsidRPr="00D45F67" w:rsidRDefault="00D45F67" w:rsidP="00D35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45F67" w:rsidRPr="00713C0B" w:rsidTr="00D45F67">
        <w:trPr>
          <w:trHeight w:val="168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13.05.2021</w:t>
            </w:r>
          </w:p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четверг</w:t>
            </w:r>
          </w:p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F67" w:rsidRPr="00713C0B" w:rsidRDefault="00D45F67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F67" w:rsidRPr="00713C0B" w:rsidTr="00304F3E">
        <w:trPr>
          <w:trHeight w:val="168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C0B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Шарапов А.В.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04F3E" w:rsidRPr="00713C0B" w:rsidTr="00304F3E">
        <w:trPr>
          <w:trHeight w:val="168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F3E">
              <w:rPr>
                <w:rFonts w:ascii="Times New Roman" w:hAnsi="Times New Roman" w:cs="Times New Roman"/>
              </w:rPr>
              <w:t>Шишутова</w:t>
            </w:r>
            <w:proofErr w:type="spellEnd"/>
            <w:r w:rsidRPr="00304F3E">
              <w:rPr>
                <w:rFonts w:ascii="Times New Roman" w:hAnsi="Times New Roman" w:cs="Times New Roman"/>
              </w:rPr>
              <w:t xml:space="preserve"> Е.Н./</w:t>
            </w:r>
          </w:p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Чегодаева Н.В.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301/303</w:t>
            </w:r>
          </w:p>
        </w:tc>
      </w:tr>
      <w:tr w:rsidR="00D45F67" w:rsidRPr="00713C0B" w:rsidTr="00D45F67">
        <w:trPr>
          <w:trHeight w:val="191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304F3E" w:rsidRDefault="00304F3E" w:rsidP="00D45F67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67" w:rsidRPr="00713C0B" w:rsidRDefault="00304F3E" w:rsidP="00D45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F3E" w:rsidRPr="00713C0B" w:rsidTr="00304F3E">
        <w:trPr>
          <w:trHeight w:val="191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Смирнова О.А.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D35B60" w:rsidRPr="00713C0B" w:rsidTr="00D45F67">
        <w:trPr>
          <w:trHeight w:val="129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D35B60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14.05.2021</w:t>
            </w:r>
          </w:p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Математика</w:t>
            </w:r>
          </w:p>
          <w:p w:rsidR="00E0489D" w:rsidRPr="00713C0B" w:rsidRDefault="00E0489D" w:rsidP="00D35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C0B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Бодров Е.Н.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35B60" w:rsidRPr="00713C0B" w:rsidRDefault="004D1E5F" w:rsidP="00D35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D35B60" w:rsidRPr="00713C0B" w:rsidTr="00777DAD">
        <w:trPr>
          <w:trHeight w:val="129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B60" w:rsidRPr="00713C0B" w:rsidTr="00777DAD">
        <w:trPr>
          <w:trHeight w:val="129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F67" w:rsidRPr="00713C0B" w:rsidTr="00AE5C2F">
        <w:trPr>
          <w:trHeight w:val="129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tcBorders>
              <w:top w:val="single" w:sz="6" w:space="0" w:color="auto"/>
              <w:bottom w:val="double" w:sz="4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298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45F67" w:rsidRPr="00713C0B" w:rsidRDefault="00D45F67" w:rsidP="00D45F67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12</w:t>
            </w:r>
          </w:p>
        </w:tc>
      </w:tr>
      <w:tr w:rsidR="00D35B60" w:rsidRPr="00713C0B" w:rsidTr="00304F3E">
        <w:trPr>
          <w:trHeight w:val="560"/>
        </w:trPr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</w:tcPr>
          <w:p w:rsidR="00D35B60" w:rsidRPr="00713C0B" w:rsidRDefault="00D45F67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15.05.2021</w:t>
            </w:r>
          </w:p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34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35B60" w:rsidRPr="00713C0B" w:rsidRDefault="00D35B60" w:rsidP="00D35B60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304F3E" w:rsidRPr="00713C0B" w:rsidTr="00304F3E">
        <w:trPr>
          <w:trHeight w:val="315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17.05.2021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D45F67" w:rsidRDefault="00304F3E" w:rsidP="00304F3E">
            <w:pPr>
              <w:jc w:val="center"/>
            </w:pPr>
            <w:r w:rsidRPr="00D45F67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D45F67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04F3E" w:rsidRPr="00713C0B" w:rsidTr="00304F3E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  <w:p w:rsidR="00304F3E" w:rsidRPr="00304F3E" w:rsidRDefault="00304F3E" w:rsidP="00304F3E">
            <w:pPr>
              <w:jc w:val="center"/>
              <w:rPr>
                <w:b/>
                <w:sz w:val="20"/>
                <w:szCs w:val="20"/>
              </w:rPr>
            </w:pPr>
            <w:r w:rsidRPr="00304F3E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</w:rPr>
              <w:t>Бурова И.Н.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6E5" w:rsidRPr="00713C0B" w:rsidTr="00C47078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E5" w:rsidRPr="00713C0B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E5" w:rsidRPr="00713C0B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Семейное право</w:t>
            </w:r>
          </w:p>
          <w:p w:rsidR="00EB06E5" w:rsidRPr="00304F3E" w:rsidRDefault="00EB06E5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6E5" w:rsidRPr="00304F3E" w:rsidRDefault="00EB06E5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B06E5" w:rsidRPr="00713C0B" w:rsidRDefault="00EB06E5" w:rsidP="00C5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B06E5" w:rsidRPr="00713C0B" w:rsidTr="00C47078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713C0B" w:rsidRDefault="00EB06E5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713C0B" w:rsidRDefault="00EB06E5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713C0B" w:rsidRDefault="00EB06E5" w:rsidP="00C52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713C0B" w:rsidRDefault="00EB06E5" w:rsidP="00C52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EB06E5" w:rsidRPr="00713C0B" w:rsidRDefault="00EB06E5" w:rsidP="00C52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F3E" w:rsidRPr="00713C0B" w:rsidTr="00304F3E">
        <w:trPr>
          <w:trHeight w:val="170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18.05.2021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вторник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F3E" w:rsidRPr="00713C0B" w:rsidTr="00304F3E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202</w:t>
            </w:r>
          </w:p>
        </w:tc>
      </w:tr>
      <w:tr w:rsidR="00C52D73" w:rsidRPr="00713C0B" w:rsidTr="00304F3E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73" w:rsidRPr="00713C0B" w:rsidTr="00304F3E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</w:rPr>
              <w:t>Основы философии</w:t>
            </w:r>
          </w:p>
          <w:p w:rsidR="00304F3E" w:rsidRPr="00304F3E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3" w:rsidRPr="00304F3E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</w:rPr>
              <w:t>Есенина Л.А.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D73" w:rsidRPr="00304F3E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52D73" w:rsidRPr="00713C0B" w:rsidTr="00304F3E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 xml:space="preserve">Административное право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2D73" w:rsidRPr="00713C0B" w:rsidRDefault="00C52D73" w:rsidP="00C52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C0B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713C0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C52D73" w:rsidRPr="00713C0B" w:rsidRDefault="00E0489D" w:rsidP="00C52D73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3</w:t>
            </w:r>
          </w:p>
        </w:tc>
      </w:tr>
      <w:tr w:rsidR="00304F3E" w:rsidRPr="00713C0B" w:rsidTr="00304F3E">
        <w:trPr>
          <w:trHeight w:val="102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19.05.2021</w:t>
            </w:r>
          </w:p>
          <w:p w:rsidR="00304F3E" w:rsidRPr="00713C0B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среда</w:t>
            </w:r>
          </w:p>
          <w:p w:rsidR="00304F3E" w:rsidRPr="00713C0B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C52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C52D7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C52D7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Зуева Н.Н.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04F3E" w:rsidRPr="00304F3E" w:rsidRDefault="00304F3E" w:rsidP="00C52D7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23</w:t>
            </w:r>
          </w:p>
        </w:tc>
      </w:tr>
      <w:tr w:rsidR="00304F3E" w:rsidRPr="00713C0B" w:rsidTr="00304F3E">
        <w:trPr>
          <w:trHeight w:val="102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202</w:t>
            </w:r>
          </w:p>
        </w:tc>
      </w:tr>
      <w:tr w:rsidR="00EB06E5" w:rsidRPr="00713C0B" w:rsidTr="00B703D1">
        <w:trPr>
          <w:trHeight w:val="102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E5" w:rsidRPr="00713C0B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E5" w:rsidRPr="00713C0B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6E5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3E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3E">
              <w:rPr>
                <w:rFonts w:ascii="Times New Roman" w:hAnsi="Times New Roman" w:cs="Times New Roman"/>
                <w:b/>
              </w:rPr>
              <w:t>Шишутова</w:t>
            </w:r>
            <w:proofErr w:type="spellEnd"/>
            <w:r w:rsidRPr="00304F3E">
              <w:rPr>
                <w:rFonts w:ascii="Times New Roman" w:hAnsi="Times New Roman" w:cs="Times New Roman"/>
                <w:b/>
              </w:rPr>
              <w:t xml:space="preserve"> Е.Н./</w:t>
            </w:r>
          </w:p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  <w:b/>
              </w:rPr>
              <w:t>Чегодаева Н.В.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  <w:b/>
              </w:rPr>
              <w:t>301/303</w:t>
            </w:r>
          </w:p>
        </w:tc>
      </w:tr>
      <w:tr w:rsidR="00EB06E5" w:rsidRPr="00713C0B" w:rsidTr="00EB06E5">
        <w:trPr>
          <w:trHeight w:val="102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EB06E5" w:rsidRPr="00713C0B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</w:tcPr>
          <w:p w:rsidR="00EB06E5" w:rsidRPr="00713C0B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B06E5" w:rsidRPr="00304F3E" w:rsidRDefault="00EB06E5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F3E" w:rsidRPr="00713C0B" w:rsidTr="00EB06E5">
        <w:trPr>
          <w:trHeight w:val="204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</w:t>
            </w:r>
            <w:r w:rsidRPr="00713C0B">
              <w:rPr>
                <w:rFonts w:ascii="Times New Roman" w:hAnsi="Times New Roman" w:cs="Times New Roman"/>
                <w:b/>
              </w:rPr>
              <w:t>2021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четверг</w:t>
            </w:r>
          </w:p>
          <w:p w:rsidR="00304F3E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8.30-10.05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12</w:t>
            </w:r>
          </w:p>
        </w:tc>
      </w:tr>
      <w:tr w:rsidR="00304F3E" w:rsidRPr="00713C0B" w:rsidTr="00EB06E5">
        <w:trPr>
          <w:trHeight w:val="204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304F3E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Семейное право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Косьянова А.С.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4F3E" w:rsidRPr="00713C0B" w:rsidTr="00EB06E5">
        <w:trPr>
          <w:trHeight w:val="202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03" w:rsidRPr="00713C0B" w:rsidTr="00EB06E5">
        <w:trPr>
          <w:trHeight w:val="202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D45F67" w:rsidRDefault="00EA6203" w:rsidP="00EA6203">
            <w:pPr>
              <w:jc w:val="center"/>
            </w:pPr>
            <w:r w:rsidRPr="00D45F67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D45F67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D45F67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04F3E" w:rsidRPr="00713C0B" w:rsidTr="00EB06E5">
        <w:trPr>
          <w:trHeight w:val="202"/>
        </w:trPr>
        <w:tc>
          <w:tcPr>
            <w:tcW w:w="15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2986" w:type="dxa"/>
            <w:vMerge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03" w:rsidRPr="00713C0B" w:rsidTr="00EA6203">
        <w:trPr>
          <w:trHeight w:val="368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</w:t>
            </w:r>
            <w:r w:rsidRPr="00713C0B">
              <w:rPr>
                <w:rFonts w:ascii="Times New Roman" w:hAnsi="Times New Roman" w:cs="Times New Roman"/>
                <w:b/>
              </w:rPr>
              <w:t>2021</w:t>
            </w:r>
          </w:p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Трудовое право</w:t>
            </w:r>
          </w:p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Воронцова С.В.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 w:rsidRPr="00713C0B">
              <w:rPr>
                <w:rFonts w:ascii="Times New Roman" w:hAnsi="Times New Roman" w:cs="Times New Roman"/>
              </w:rPr>
              <w:t>17</w:t>
            </w:r>
          </w:p>
        </w:tc>
      </w:tr>
      <w:tr w:rsidR="00EA6203" w:rsidRPr="00713C0B" w:rsidTr="00EA6203">
        <w:trPr>
          <w:trHeight w:val="367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Default="00EA6203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Default="00EA6203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03" w:rsidRPr="00713C0B" w:rsidTr="00EA6203">
        <w:trPr>
          <w:trHeight w:val="129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304F3E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304F3E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A6203" w:rsidRPr="00304F3E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202</w:t>
            </w:r>
          </w:p>
        </w:tc>
      </w:tr>
      <w:tr w:rsidR="00EA6203" w:rsidRPr="00713C0B" w:rsidTr="00EA6203">
        <w:trPr>
          <w:trHeight w:val="129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304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03" w:rsidRPr="00713C0B" w:rsidTr="00EA6203">
        <w:trPr>
          <w:trHeight w:val="129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03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Есенина Л.А.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04F3E" w:rsidRPr="00713C0B" w:rsidTr="00EA6203">
        <w:trPr>
          <w:trHeight w:val="468"/>
        </w:trPr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  <w:r w:rsidRPr="00713C0B">
              <w:rPr>
                <w:rFonts w:ascii="Times New Roman" w:hAnsi="Times New Roman" w:cs="Times New Roman"/>
                <w:b/>
              </w:rPr>
              <w:t>.2021</w:t>
            </w:r>
          </w:p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34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04F3E" w:rsidRPr="00713C0B" w:rsidRDefault="00304F3E" w:rsidP="0030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EA6203" w:rsidRPr="00713C0B" w:rsidTr="00EA6203">
        <w:trPr>
          <w:trHeight w:val="170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  <w:r w:rsidRPr="00713C0B">
              <w:rPr>
                <w:rFonts w:ascii="Times New Roman" w:hAnsi="Times New Roman" w:cs="Times New Roman"/>
                <w:b/>
              </w:rPr>
              <w:t>.2021</w:t>
            </w:r>
          </w:p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дело</w:t>
            </w:r>
          </w:p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Косьянова А.С.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A6203" w:rsidRPr="00713C0B" w:rsidTr="00EA6203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203" w:rsidRPr="00713C0B" w:rsidTr="00EA6203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 w:rsidRPr="00EA6203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03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EA620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1E5F" w:rsidRPr="00713C0B" w:rsidTr="00AF0B56">
        <w:trPr>
          <w:trHeight w:val="129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  <w:r w:rsidRPr="00713C0B">
              <w:rPr>
                <w:rFonts w:ascii="Times New Roman" w:hAnsi="Times New Roman" w:cs="Times New Roman"/>
                <w:b/>
              </w:rPr>
              <w:t>.2021</w:t>
            </w:r>
          </w:p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5F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5F" w:rsidRPr="00304F3E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D1E5F" w:rsidRPr="00304F3E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  <w:r w:rsidRPr="00EA6203">
              <w:rPr>
                <w:rFonts w:ascii="Times New Roman" w:hAnsi="Times New Roman" w:cs="Times New Roman"/>
                <w:b/>
              </w:rPr>
              <w:t>Есенина Л.А.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1E5F" w:rsidRPr="00304F3E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  <w:r w:rsidRPr="00304F3E">
              <w:rPr>
                <w:rFonts w:ascii="Times New Roman" w:hAnsi="Times New Roman" w:cs="Times New Roman"/>
              </w:rPr>
              <w:t>202</w:t>
            </w:r>
          </w:p>
        </w:tc>
      </w:tr>
      <w:tr w:rsidR="004D1E5F" w:rsidRPr="00713C0B" w:rsidTr="00AF0B56">
        <w:trPr>
          <w:trHeight w:val="127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D1E5F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5F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  <w:p w:rsidR="004D1E5F" w:rsidRPr="00EA6203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E5F" w:rsidRPr="00EA6203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F" w:rsidRPr="00713C0B" w:rsidTr="00AF0B56">
        <w:trPr>
          <w:trHeight w:val="127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D1E5F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1E5F" w:rsidRPr="00713C0B" w:rsidRDefault="004D1E5F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03" w:rsidRPr="00713C0B" w:rsidTr="00EA6203">
        <w:trPr>
          <w:trHeight w:val="127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экологического права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6203" w:rsidRPr="00713C0B" w:rsidTr="00EA6203">
        <w:trPr>
          <w:trHeight w:val="128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26.05.2021</w:t>
            </w:r>
          </w:p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Основы экологического права</w:t>
            </w:r>
          </w:p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03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6203">
              <w:rPr>
                <w:rFonts w:ascii="Times New Roman" w:hAnsi="Times New Roman" w:cs="Times New Roman"/>
                <w:b/>
              </w:rPr>
              <w:t>Жоголева</w:t>
            </w:r>
            <w:proofErr w:type="spellEnd"/>
            <w:r w:rsidRPr="00EA6203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6203" w:rsidRPr="00713C0B" w:rsidTr="00EA6203">
        <w:trPr>
          <w:trHeight w:val="127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03" w:rsidRPr="00713C0B" w:rsidTr="00EA6203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r w:rsidRPr="00EA6203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03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EA620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6203" w:rsidRPr="00713C0B" w:rsidTr="00EB06E5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Менеджмент</w:t>
            </w:r>
          </w:p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03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6203" w:rsidRPr="00EA6203" w:rsidRDefault="00EA6203" w:rsidP="00EA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3">
              <w:rPr>
                <w:rFonts w:ascii="Times New Roman" w:hAnsi="Times New Roman" w:cs="Times New Roman"/>
                <w:b/>
              </w:rPr>
              <w:t>Бурова И.Н.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03" w:rsidRPr="00713C0B" w:rsidRDefault="00EA6203" w:rsidP="00EA6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6E5" w:rsidRPr="00713C0B" w:rsidTr="00EB06E5">
        <w:trPr>
          <w:trHeight w:val="383"/>
        </w:trPr>
        <w:tc>
          <w:tcPr>
            <w:tcW w:w="150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</w:t>
            </w:r>
            <w:r w:rsidRPr="00713C0B">
              <w:rPr>
                <w:rFonts w:ascii="Times New Roman" w:hAnsi="Times New Roman" w:cs="Times New Roman"/>
                <w:b/>
              </w:rPr>
              <w:t>2021</w:t>
            </w:r>
          </w:p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четверг</w:t>
            </w:r>
          </w:p>
          <w:p w:rsidR="00EB06E5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B06E5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6E5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  <w:p w:rsidR="00EB06E5" w:rsidRPr="00EB06E5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EB06E5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06E5">
              <w:rPr>
                <w:rFonts w:ascii="Times New Roman" w:hAnsi="Times New Roman" w:cs="Times New Roman"/>
                <w:b/>
              </w:rPr>
              <w:t>Жоголева</w:t>
            </w:r>
            <w:proofErr w:type="spellEnd"/>
            <w:r w:rsidRPr="00EB06E5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EB06E5" w:rsidRPr="00EB06E5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6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B06E5" w:rsidRPr="00713C0B" w:rsidTr="00EB06E5">
        <w:trPr>
          <w:trHeight w:val="382"/>
        </w:trPr>
        <w:tc>
          <w:tcPr>
            <w:tcW w:w="150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6E5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0B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298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B06E5" w:rsidRPr="00713C0B" w:rsidRDefault="00EB06E5" w:rsidP="00EB0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7EF" w:rsidRPr="00713C0B" w:rsidRDefault="000207EF" w:rsidP="000207EF">
      <w:pPr>
        <w:spacing w:after="0"/>
        <w:rPr>
          <w:rFonts w:ascii="Times New Roman" w:hAnsi="Times New Roman" w:cs="Times New Roman"/>
        </w:rPr>
      </w:pPr>
    </w:p>
    <w:p w:rsidR="000207EF" w:rsidRPr="006D4B6C" w:rsidRDefault="000207EF" w:rsidP="000207EF">
      <w:pPr>
        <w:spacing w:after="0"/>
        <w:rPr>
          <w:rFonts w:ascii="Times New Roman" w:hAnsi="Times New Roman" w:cs="Times New Roman"/>
        </w:rPr>
      </w:pPr>
      <w:r w:rsidRPr="00713C0B">
        <w:rPr>
          <w:rFonts w:ascii="Times New Roman" w:hAnsi="Times New Roman" w:cs="Times New Roman"/>
        </w:rPr>
        <w:t xml:space="preserve"> Зав. отделением                                                                                         Е.А.Щербакова</w:t>
      </w:r>
    </w:p>
    <w:p w:rsidR="00C52D73" w:rsidRDefault="00C52D73" w:rsidP="000207EF">
      <w:pPr>
        <w:spacing w:after="0"/>
        <w:rPr>
          <w:rFonts w:ascii="Times New Roman" w:hAnsi="Times New Roman" w:cs="Times New Roman"/>
        </w:rPr>
      </w:pPr>
    </w:p>
    <w:p w:rsidR="00D2111F" w:rsidRPr="006D4B6C" w:rsidRDefault="00D2111F" w:rsidP="000207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D2111F" w:rsidRPr="006D4B6C" w:rsidSect="00C0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2B2"/>
    <w:rsid w:val="00000625"/>
    <w:rsid w:val="000207EF"/>
    <w:rsid w:val="00023CDB"/>
    <w:rsid w:val="00025CED"/>
    <w:rsid w:val="0005425D"/>
    <w:rsid w:val="00055F92"/>
    <w:rsid w:val="000A7297"/>
    <w:rsid w:val="000C6BA7"/>
    <w:rsid w:val="00127F96"/>
    <w:rsid w:val="0013254D"/>
    <w:rsid w:val="001F5D1D"/>
    <w:rsid w:val="00236CC2"/>
    <w:rsid w:val="002961BC"/>
    <w:rsid w:val="002A40DB"/>
    <w:rsid w:val="002B2F7C"/>
    <w:rsid w:val="002E1C7D"/>
    <w:rsid w:val="00304F3E"/>
    <w:rsid w:val="00315996"/>
    <w:rsid w:val="003201AC"/>
    <w:rsid w:val="00376C55"/>
    <w:rsid w:val="00391663"/>
    <w:rsid w:val="003A2DF6"/>
    <w:rsid w:val="003D5318"/>
    <w:rsid w:val="00420EB0"/>
    <w:rsid w:val="004406F7"/>
    <w:rsid w:val="00490972"/>
    <w:rsid w:val="004C79EA"/>
    <w:rsid w:val="004D1E5F"/>
    <w:rsid w:val="00593A2A"/>
    <w:rsid w:val="005B3CD5"/>
    <w:rsid w:val="005E6660"/>
    <w:rsid w:val="005F0C45"/>
    <w:rsid w:val="00650DEC"/>
    <w:rsid w:val="00652F18"/>
    <w:rsid w:val="006622B2"/>
    <w:rsid w:val="006B2FCB"/>
    <w:rsid w:val="006D3E7E"/>
    <w:rsid w:val="006D4B6C"/>
    <w:rsid w:val="006E6A47"/>
    <w:rsid w:val="00713C0B"/>
    <w:rsid w:val="0071432A"/>
    <w:rsid w:val="007156F1"/>
    <w:rsid w:val="00763875"/>
    <w:rsid w:val="00777DAD"/>
    <w:rsid w:val="00787369"/>
    <w:rsid w:val="007B083D"/>
    <w:rsid w:val="007B52DB"/>
    <w:rsid w:val="00803884"/>
    <w:rsid w:val="00836FF7"/>
    <w:rsid w:val="00842474"/>
    <w:rsid w:val="0085415A"/>
    <w:rsid w:val="008B4400"/>
    <w:rsid w:val="008C002A"/>
    <w:rsid w:val="008D5501"/>
    <w:rsid w:val="008E1AE8"/>
    <w:rsid w:val="008F5C40"/>
    <w:rsid w:val="00966002"/>
    <w:rsid w:val="009837BB"/>
    <w:rsid w:val="00991C8A"/>
    <w:rsid w:val="009C0DE7"/>
    <w:rsid w:val="009F2699"/>
    <w:rsid w:val="009F4A9C"/>
    <w:rsid w:val="009F7D82"/>
    <w:rsid w:val="00A20507"/>
    <w:rsid w:val="00A31E25"/>
    <w:rsid w:val="00A43226"/>
    <w:rsid w:val="00A526F2"/>
    <w:rsid w:val="00A62BBC"/>
    <w:rsid w:val="00AC0A47"/>
    <w:rsid w:val="00AC7779"/>
    <w:rsid w:val="00AE1FC0"/>
    <w:rsid w:val="00AE26B7"/>
    <w:rsid w:val="00AE6B62"/>
    <w:rsid w:val="00AF4111"/>
    <w:rsid w:val="00B01032"/>
    <w:rsid w:val="00B570F1"/>
    <w:rsid w:val="00BC1D57"/>
    <w:rsid w:val="00BD0120"/>
    <w:rsid w:val="00C00AEB"/>
    <w:rsid w:val="00C41881"/>
    <w:rsid w:val="00C52D73"/>
    <w:rsid w:val="00C544EE"/>
    <w:rsid w:val="00C72705"/>
    <w:rsid w:val="00CB6642"/>
    <w:rsid w:val="00CF526D"/>
    <w:rsid w:val="00D10E5A"/>
    <w:rsid w:val="00D2111F"/>
    <w:rsid w:val="00D35B60"/>
    <w:rsid w:val="00D45F67"/>
    <w:rsid w:val="00D53C59"/>
    <w:rsid w:val="00D83EFF"/>
    <w:rsid w:val="00DA4465"/>
    <w:rsid w:val="00DD59C2"/>
    <w:rsid w:val="00DE704B"/>
    <w:rsid w:val="00E0489D"/>
    <w:rsid w:val="00E31FBC"/>
    <w:rsid w:val="00E34952"/>
    <w:rsid w:val="00E45AEB"/>
    <w:rsid w:val="00E60D90"/>
    <w:rsid w:val="00E63A47"/>
    <w:rsid w:val="00E97916"/>
    <w:rsid w:val="00EA6203"/>
    <w:rsid w:val="00EB06E5"/>
    <w:rsid w:val="00F45416"/>
    <w:rsid w:val="00F52000"/>
    <w:rsid w:val="00F8173C"/>
    <w:rsid w:val="00F81987"/>
    <w:rsid w:val="00FA24D4"/>
    <w:rsid w:val="00FC0585"/>
    <w:rsid w:val="00FE6CB0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A5C6"/>
  <w15:docId w15:val="{644432FF-4404-401E-A108-04C5EAF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4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7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Щербакова</cp:lastModifiedBy>
  <cp:revision>20</cp:revision>
  <cp:lastPrinted>2021-01-20T06:03:00Z</cp:lastPrinted>
  <dcterms:created xsi:type="dcterms:W3CDTF">2019-11-18T09:12:00Z</dcterms:created>
  <dcterms:modified xsi:type="dcterms:W3CDTF">2021-04-28T10:24:00Z</dcterms:modified>
</cp:coreProperties>
</file>